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5646" w14:textId="3F63DADD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</w:t>
      </w:r>
      <w:r w:rsidR="00671152">
        <w:rPr>
          <w:rFonts w:ascii="ＭＳ 明朝" w:hAnsi="ＭＳ 明朝" w:cs="ＭＳ 明朝" w:hint="eastAsia"/>
          <w:spacing w:val="-1"/>
          <w:szCs w:val="22"/>
        </w:rPr>
        <w:t>３</w:t>
      </w:r>
      <w:r w:rsidRPr="005B0414">
        <w:rPr>
          <w:rFonts w:ascii="ＭＳ 明朝" w:hAnsi="ＭＳ 明朝" w:cs="ＭＳ 明朝" w:hint="eastAsia"/>
          <w:spacing w:val="-1"/>
          <w:szCs w:val="22"/>
        </w:rPr>
        <w:t>（一般則第４２条関係）</w:t>
      </w:r>
    </w:p>
    <w:p w14:paraId="30917739" w14:textId="74D02434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</w:t>
      </w:r>
      <w:r w:rsidR="00671152">
        <w:rPr>
          <w:rFonts w:ascii="ＭＳ 明朝" w:hAnsi="ＭＳ 明朝" w:cs="ＭＳ 明朝" w:hint="eastAsia"/>
          <w:spacing w:val="-1"/>
          <w:szCs w:val="22"/>
        </w:rPr>
        <w:t>２</w:t>
      </w:r>
      <w:r w:rsidRPr="005B0414">
        <w:rPr>
          <w:rFonts w:ascii="ＭＳ 明朝" w:hAnsi="ＭＳ 明朝" w:cs="ＭＳ 明朝" w:hint="eastAsia"/>
          <w:spacing w:val="-1"/>
          <w:szCs w:val="22"/>
        </w:rPr>
        <w:t>（液石則第４２条関係）</w:t>
      </w:r>
    </w:p>
    <w:p w14:paraId="57979D99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A7073F" w:rsidRPr="005B0414" w14:paraId="2DA727A3" w14:textId="77777777" w:rsidTr="00A7073F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5D2E4" w14:textId="77777777" w:rsidR="00A7073F" w:rsidRPr="005B0414" w:rsidRDefault="00A7073F" w:rsidP="00054D2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122278">
              <w:rPr>
                <w:rFonts w:ascii="ＭＳ 明朝" w:hAnsi="ＭＳ 明朝" w:cs="ＭＳ 明朝" w:hint="eastAsia"/>
                <w:spacing w:val="64"/>
                <w:szCs w:val="22"/>
                <w:fitText w:val="3360" w:id="-509241856"/>
              </w:rPr>
              <w:t>高圧ガス製造開始届</w:t>
            </w:r>
            <w:r w:rsidRPr="00122278">
              <w:rPr>
                <w:rFonts w:ascii="ＭＳ 明朝" w:hAnsi="ＭＳ 明朝" w:cs="ＭＳ 明朝" w:hint="eastAsia"/>
                <w:spacing w:val="4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F86CA4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B6C9423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F7BE445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17F0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0291A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7073F" w:rsidRPr="005B0414" w14:paraId="3DA629CC" w14:textId="77777777" w:rsidTr="00A7073F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7FC" w14:textId="77777777" w:rsidR="00A7073F" w:rsidRPr="005B0414" w:rsidRDefault="00A7073F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4401C3" w14:textId="77777777" w:rsidR="00A7073F" w:rsidRPr="005B0414" w:rsidRDefault="00A7073F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DEB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F6AC7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A7073F" w:rsidRPr="005B0414" w14:paraId="63CD37B3" w14:textId="77777777" w:rsidTr="00A7073F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44E3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580C6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7073F" w:rsidRPr="005B0414" w14:paraId="377AEDAC" w14:textId="77777777" w:rsidTr="00A7073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B7C0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0B0E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0B0E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C25E7" w14:textId="77777777" w:rsidR="00A7073F" w:rsidRPr="00447E80" w:rsidRDefault="00A7073F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F86F100" w14:textId="77777777" w:rsidR="00A7073F" w:rsidRDefault="00A7073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66D85DEC" w14:textId="77777777" w:rsidR="00A7073F" w:rsidRDefault="00A7073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598072C" w14:textId="77777777" w:rsidR="00A7073F" w:rsidRPr="005B0414" w:rsidRDefault="00A7073F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A7073F" w:rsidRPr="005B0414" w14:paraId="71515C89" w14:textId="77777777" w:rsidTr="00A7073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852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122278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122278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1F42E" w14:textId="77777777" w:rsidR="00A7073F" w:rsidRPr="00447E80" w:rsidRDefault="00A7073F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59170DE" w14:textId="77777777" w:rsidR="00A7073F" w:rsidRDefault="00A7073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07A3AB33" w14:textId="77777777" w:rsidR="00A7073F" w:rsidRDefault="00A7073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CEB7FFF" w14:textId="77777777" w:rsidR="00A7073F" w:rsidRPr="005B0414" w:rsidRDefault="00A7073F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A7073F" w:rsidRPr="005B0414" w14:paraId="30C189E1" w14:textId="77777777" w:rsidTr="00A7073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EEF3" w14:textId="77777777" w:rsidR="00A7073F" w:rsidRPr="005B0414" w:rsidRDefault="00A7073F" w:rsidP="00122278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122278">
              <w:rPr>
                <w:rFonts w:ascii="ＭＳ 明朝" w:hAnsi="ＭＳ 明朝" w:cs="ＭＳ 明朝" w:hint="eastAsia"/>
                <w:spacing w:val="151"/>
                <w:szCs w:val="22"/>
                <w:fitText w:val="3360" w:id="-509241852"/>
              </w:rPr>
              <w:t>製造開始年月</w:t>
            </w:r>
            <w:r w:rsidRPr="00122278">
              <w:rPr>
                <w:rFonts w:ascii="ＭＳ 明朝" w:hAnsi="ＭＳ 明朝" w:cs="ＭＳ 明朝" w:hint="eastAsia"/>
                <w:spacing w:val="4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6D1CC" w14:textId="77777777" w:rsidR="00A7073F" w:rsidRPr="005B0414" w:rsidRDefault="00A7073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0BD34E5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4710BA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3FD94B1B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0E23163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16FEE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43F0C50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1C82BB6" w14:textId="7139D778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741A60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C8A59BE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2A19EA6" w14:textId="77777777" w:rsidR="00F80B0E" w:rsidRPr="005B0414" w:rsidRDefault="00C43EEC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D16A43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2D500ADE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2BDA1D7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F6A1F9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3B0CACF" w14:textId="77777777" w:rsidR="00122278" w:rsidRDefault="00122278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061630F" w14:textId="77777777" w:rsidR="00122278" w:rsidRDefault="00122278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321F398" w14:textId="77777777" w:rsidR="00122278" w:rsidRDefault="00122278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8ACA16" w14:textId="77777777" w:rsidR="00122278" w:rsidRPr="005B0414" w:rsidRDefault="00122278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F778CDB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8637663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AC1A31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19A44DB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DB6B9A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650526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3277541A" w14:textId="77777777" w:rsidR="00695CAE" w:rsidRPr="00F80B0E" w:rsidRDefault="00695CAE" w:rsidP="00F80B0E"/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75E7D" w14:textId="77777777" w:rsidR="00856C11" w:rsidRDefault="00856C11" w:rsidP="00B273C5">
      <w:r>
        <w:separator/>
      </w:r>
    </w:p>
  </w:endnote>
  <w:endnote w:type="continuationSeparator" w:id="0">
    <w:p w14:paraId="24C3888D" w14:textId="77777777" w:rsidR="00856C11" w:rsidRDefault="00856C11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232E0" w14:textId="77777777" w:rsidR="00856C11" w:rsidRDefault="00856C11" w:rsidP="00B273C5">
      <w:r>
        <w:separator/>
      </w:r>
    </w:p>
  </w:footnote>
  <w:footnote w:type="continuationSeparator" w:id="0">
    <w:p w14:paraId="3362B023" w14:textId="77777777" w:rsidR="00856C11" w:rsidRDefault="00856C11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D29"/>
    <w:rsid w:val="00097D4D"/>
    <w:rsid w:val="000A3B63"/>
    <w:rsid w:val="00122278"/>
    <w:rsid w:val="002C0BC8"/>
    <w:rsid w:val="002F1AF9"/>
    <w:rsid w:val="00321006"/>
    <w:rsid w:val="003F1140"/>
    <w:rsid w:val="00425D9A"/>
    <w:rsid w:val="004C4074"/>
    <w:rsid w:val="004D2C0C"/>
    <w:rsid w:val="00504828"/>
    <w:rsid w:val="00671152"/>
    <w:rsid w:val="00694416"/>
    <w:rsid w:val="00695CAE"/>
    <w:rsid w:val="00712612"/>
    <w:rsid w:val="00817F2B"/>
    <w:rsid w:val="00856C11"/>
    <w:rsid w:val="008A1973"/>
    <w:rsid w:val="00912E75"/>
    <w:rsid w:val="009878C9"/>
    <w:rsid w:val="009F2245"/>
    <w:rsid w:val="00A13B33"/>
    <w:rsid w:val="00A42302"/>
    <w:rsid w:val="00A7073F"/>
    <w:rsid w:val="00AA3BEA"/>
    <w:rsid w:val="00AA6352"/>
    <w:rsid w:val="00AC57F1"/>
    <w:rsid w:val="00AF0EF4"/>
    <w:rsid w:val="00B273C5"/>
    <w:rsid w:val="00B856AF"/>
    <w:rsid w:val="00B95A94"/>
    <w:rsid w:val="00BE6D29"/>
    <w:rsid w:val="00BE757A"/>
    <w:rsid w:val="00C43EEC"/>
    <w:rsid w:val="00C81AF5"/>
    <w:rsid w:val="00C8673D"/>
    <w:rsid w:val="00CD3039"/>
    <w:rsid w:val="00D16A43"/>
    <w:rsid w:val="00D244DB"/>
    <w:rsid w:val="00D71792"/>
    <w:rsid w:val="00DB6B9A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BA0A6F"/>
  <w15:chartTrackingRefBased/>
  <w15:docId w15:val="{E092851E-D3FD-4FB1-8090-21DE661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201</Characters>
  <Application>Microsoft Office Word</Application>
  <DocSecurity>0</DocSecurity>
  <Lines>50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2019-06-27T05:41:00Z</cp:lastPrinted>
  <dcterms:created xsi:type="dcterms:W3CDTF">2021-01-05T04:38:00Z</dcterms:created>
  <dcterms:modified xsi:type="dcterms:W3CDTF">2021-02-02T01:57:00Z</dcterms:modified>
</cp:coreProperties>
</file>